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6"/>
        <w:gridCol w:w="1087"/>
        <w:gridCol w:w="1097"/>
      </w:tblGrid>
      <w:tr w:rsidR="0046549A" w:rsidRPr="0046549A" w14:paraId="75E99ED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D623" w14:textId="5F3434CA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noProof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514AB6BA" wp14:editId="6E5F75B9">
                  <wp:simplePos x="0" y="0"/>
                  <wp:positionH relativeFrom="column">
                    <wp:posOffset>310515</wp:posOffset>
                  </wp:positionH>
                  <wp:positionV relativeFrom="paragraph">
                    <wp:posOffset>5715</wp:posOffset>
                  </wp:positionV>
                  <wp:extent cx="3858895" cy="979805"/>
                  <wp:effectExtent l="0" t="0" r="0" b="0"/>
                  <wp:wrapNone/>
                  <wp:docPr id="3" name="Afbeelding 3" descr="Afbeelding met Lettertype, Graphics, schermopname, grafische vormgeving&#10;&#10;Automatisch gegenereerde beschrijvi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5E86F8-4788-9FDD-650C-9B43AAF7252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fbeelding 1" descr="Afbeelding met Lettertype, Graphics, schermopname, grafische vormgeving&#10;&#10;Automatisch gegenereerde beschrijving">
                            <a:extLst>
                              <a:ext uri="{FF2B5EF4-FFF2-40B4-BE49-F238E27FC236}">
                                <a16:creationId xmlns:a16="http://schemas.microsoft.com/office/drawing/2014/main" id="{CA5E86F8-4788-9FDD-650C-9B43AAF7252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9102" cy="981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56"/>
            </w:tblGrid>
            <w:tr w:rsidR="0046549A" w:rsidRPr="0046549A" w14:paraId="40002B2D" w14:textId="77777777">
              <w:trPr>
                <w:trHeight w:val="318"/>
                <w:tblCellSpacing w:w="0" w:type="dxa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A33CB04" w14:textId="77777777" w:rsidR="0046549A" w:rsidRPr="0046549A" w:rsidRDefault="0046549A" w:rsidP="0046549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4"/>
                      <w:szCs w:val="24"/>
                      <w:lang w:eastAsia="nl-NL"/>
                      <w14:ligatures w14:val="none"/>
                    </w:rPr>
                  </w:pPr>
                </w:p>
              </w:tc>
            </w:tr>
          </w:tbl>
          <w:p w14:paraId="6185253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11D26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80BC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4D79D0B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0C454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892F9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B26B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156A318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7DA69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2CC41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2B8D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5A3018B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9DF15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FEB76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90EF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52A7951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31B9A5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Postadres: Stichting SKB, Jerfaasplantsoen 3, 6721 HB Bennekom, Tel. 0618782347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8AB9E2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ADEDBE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CB3B96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109C8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KvK: 172 13 324    IBAN: NL25RABO0140680160,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50DD5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47988B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A5E95D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5DB9083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mailto:info@stichtingskb.nl</w:t>
            </w: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 xml:space="preserve">   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http://www.stichtingskb.nl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43CD1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B1F49C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EA9C96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A7093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.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19279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11D1C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744CB16" w14:textId="77777777" w:rsidTr="0046549A">
        <w:trPr>
          <w:trHeight w:val="515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29FABBD" w14:textId="41519CC1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De certificeringsvereisten opleidingen en scholingen zijn te downloaden van de website van de SKB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8C4428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1F8BD9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46CD89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530013A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DAC000A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8A3DA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630AFB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EBEAC7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SKB Registratienummer:                                                   (in te vullen door de SKB)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3EA47B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CEEB9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535886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D29BC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EAE40D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DFB1A8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F6995C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BDDB44" w14:textId="16A34750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AANVRAAGFORMULIER REGISTRATIE* </w:t>
            </w:r>
            <w:r w:rsidRPr="0046549A">
              <w:rPr>
                <w:rFonts w:ascii="Arial" w:eastAsia="Times New Roman" w:hAnsi="Arial" w:cs="Arial"/>
                <w:i/>
                <w:iCs/>
                <w:strike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v</w:t>
            </w:r>
            <w:r w:rsidR="00E53FB0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9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_</w:t>
            </w:r>
            <w:r w:rsidR="00E53FB0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januari </w:t>
            </w:r>
            <w:r w:rsidR="00D53870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202</w:t>
            </w:r>
            <w:r w:rsidR="00E53FB0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91740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1C1BF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6492FB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A4560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8516B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C66CC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78C99B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0B87C9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BIJ- OF NASCHOLINGEN van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091538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3F0AC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176F5E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F17771" w14:textId="5219489B" w:rsidR="0046549A" w:rsidRPr="00107DE5" w:rsidRDefault="00D53870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SKB-E: </w:t>
            </w:r>
            <w:r w:rsidR="00307578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1 </w:t>
            </w:r>
            <w:r w:rsidR="00072FEF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tot</w:t>
            </w:r>
            <w:r w:rsidR="00307578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4</w:t>
            </w:r>
            <w:r w:rsidR="00162F77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dagen; 8 t</w:t>
            </w:r>
            <w:r w:rsidR="00072FEF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ot </w:t>
            </w:r>
            <w:r w:rsidR="00162F77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32 </w:t>
            </w:r>
            <w:r w:rsidR="005947AC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uur (</w:t>
            </w:r>
            <w:r w:rsidR="00B7504A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0</w:t>
            </w:r>
            <w:r w:rsidR="005947AC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,57 t</w:t>
            </w:r>
            <w:r w:rsidR="00072FEF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ot</w:t>
            </w:r>
            <w:r w:rsidR="005947AC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2,28 EC)</w:t>
            </w:r>
            <w:r w:rsidR="0046549A" w:rsidRPr="00107DE5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57FF6D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2DEA0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78DDAD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C4EBC6" w14:textId="4CD122EC" w:rsidR="0046549A" w:rsidRPr="00934B3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 w:rsidRPr="00934B3A">
              <w:rPr>
                <w:rFonts w:ascii="Arial" w:eastAsia="Times New Roman" w:hAnsi="Arial" w:cs="Arial"/>
                <w:b/>
                <w:bCs/>
                <w:color w:val="247A00"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C95D5A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B3190D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D6DCCF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8119BC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691550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07757B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ABB1510" w14:textId="77777777" w:rsidTr="00E17F6B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5D21B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De aanvraag betreft: 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7E3EE02" w14:textId="16D94B1D" w:rsidR="0046549A" w:rsidRPr="00B32993" w:rsidRDefault="00B32993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nl-NL"/>
                <w14:ligatures w14:val="none"/>
              </w:rPr>
            </w:pPr>
            <w:r w:rsidRPr="00B32993">
              <w:rPr>
                <w:rFonts w:ascii="Calibri" w:eastAsia="Times New Roman" w:hAnsi="Calibri" w:cs="Calibri"/>
                <w:kern w:val="0"/>
                <w:sz w:val="16"/>
                <w:szCs w:val="16"/>
                <w:lang w:eastAsia="nl-NL"/>
                <w14:ligatures w14:val="none"/>
              </w:rPr>
              <w:t>Graag hokje zwart maken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E2E8BE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C5D5E0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23B3FF" w14:textId="23BF6CF2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- een nieuwe (eerste) aanvraag*</w:t>
            </w:r>
            <w:r w:rsidR="00E17F6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                                                          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BD056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885B42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F3C4DA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4EC801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- een hertoetsing*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FFBCF5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A4F4CA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   </w:t>
            </w:r>
          </w:p>
        </w:tc>
      </w:tr>
      <w:tr w:rsidR="0046549A" w:rsidRPr="0046549A" w14:paraId="17A6DF1A" w14:textId="77777777" w:rsidTr="0046549A">
        <w:trPr>
          <w:trHeight w:val="746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77CC9BA" w14:textId="27C390C1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(bij een hertoetsing kunnen we gebruik maken van o.a. de NAW en opleiding/locatie gegevens van uw vorige aanvraag. Als daarin geen veranderingen zijn, gaat u </w:t>
            </w:r>
            <w:r w:rsidR="0033034B" w:rsidRPr="003030A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akkoord</w:t>
            </w:r>
            <w:r w:rsidRPr="003030A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met het gebruiken/overnemen van die gegevens?)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953C35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7A4B4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39F5A9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C9A908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(*Na een positieve (her)toetsing volgt (her)registratie)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6687C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73981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EB5443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6231D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91EAB5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9F34B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DDC437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06CA9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1.0 Gegevens aanvrager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E980B0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9EC008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469E4D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14BD3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1.1 Contactpersoon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4ACAFE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FE58D49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04B13A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D7DC6B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Voorletters en Naam: Dhr.  / Mw.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D3DC2A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56289B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FBA6C6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B3E5234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Functie: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E448AA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0C48F4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691F6CE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DDD15FC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Adres: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5A1723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A6E45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BD7FF1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B60E9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Postcode/ Plaats: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B5A4A7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1E8678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2C838A6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61911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Telefoon: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07C54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F27BE9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D1FD13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631E0D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E-mail: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8B7C36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2907D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37CDA5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A96D8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Email voor factuur: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DC231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3A3E8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5BE950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D02E2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Website: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86F75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CCAA8E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D42A6D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68627E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E976F0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8AAE0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201EEC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06982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1.2 Opleidings-/Scholingsaanbieder of onderwijsinstituut: (indien van toepassing)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509315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B7CB6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FE7E55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F31238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Naam: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B2CBB78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20EB1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C71570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560A8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Adres: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5DFBC2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3422AD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E39F5E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25D11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Postcode /Plaats: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CD21AE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5E92F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813561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9BCB1A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Telefoon: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3CB8E0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3142D1B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8A690C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DAEF80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E-mail: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222C2FC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9F344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0EFE8C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90D8A4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Website: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7E60B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650483B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C5E004E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C22954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Inschrijfnummer KvK: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9B8723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40203F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</w:tbl>
    <w:p w14:paraId="6850BD85" w14:textId="77777777" w:rsidR="00921521" w:rsidRDefault="00921521"/>
    <w:p w14:paraId="5C78BC18" w14:textId="77777777" w:rsidR="00921521" w:rsidRDefault="00921521"/>
    <w:p w14:paraId="1B2F3634" w14:textId="1ED4D171" w:rsidR="0046549A" w:rsidRDefault="0046549A">
      <w:r>
        <w:br w:type="page"/>
      </w:r>
    </w:p>
    <w:tbl>
      <w:tblPr>
        <w:tblpPr w:leftFromText="141" w:rightFromText="141" w:vertAnchor="page" w:horzAnchor="margin" w:tblpY="1621"/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6"/>
        <w:gridCol w:w="1087"/>
        <w:gridCol w:w="1097"/>
      </w:tblGrid>
      <w:tr w:rsidR="0046549A" w:rsidRPr="0046549A" w14:paraId="514A20F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D3E7C50" w14:textId="3A63A149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133E9F1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FA2BD6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D2DBF8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3DF9540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2.0 Gegevens scholing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36D72D8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DBA3F5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55EFC2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F19697F" w14:textId="03F730A3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CF1039A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5241C5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0E7C6F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FC753A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2.1 Titel van de bij- of nascholing: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B2A2516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ADD8FF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A9162B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C82D2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879C32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419F85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C4EB38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684150B" w14:textId="0FCD148E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255398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2.1.1 Inhoud van de scholing beoordelen op PsBK</w:t>
            </w:r>
            <w:r w:rsidRPr="00255398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(aankruisen wat van toepassing is)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428115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02D7E3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2E8921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24A35D0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 ja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FF207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8E308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976AA0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F388D0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 nee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786891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F4587C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D3915" w:rsidRPr="0046549A" w14:paraId="1B3B45E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8655BA9" w14:textId="08A784D9" w:rsidR="002D3915" w:rsidRPr="00255398" w:rsidRDefault="002D3915" w:rsidP="002D391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255398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2.1.2 Geef een korte beschrijving van de inhoud van de scholing.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37A0DB4" w14:textId="77777777" w:rsidR="002D3915" w:rsidRPr="0046549A" w:rsidRDefault="002D3915" w:rsidP="002D3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C6C8BC7" w14:textId="77777777" w:rsidR="002D3915" w:rsidRPr="0046549A" w:rsidRDefault="002D3915" w:rsidP="002D391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D3915" w:rsidRPr="0046549A" w14:paraId="08D8160E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BF3D56A" w14:textId="77777777" w:rsidR="002D3915" w:rsidRPr="0046549A" w:rsidRDefault="002D3915" w:rsidP="002D391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44F2092" w14:textId="77777777" w:rsidR="002D3915" w:rsidRPr="0046549A" w:rsidRDefault="002D3915" w:rsidP="002D3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AA14B72" w14:textId="77777777" w:rsidR="002D3915" w:rsidRPr="0046549A" w:rsidRDefault="002D3915" w:rsidP="002D391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2D3915" w:rsidRPr="0046549A" w14:paraId="0D898A3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F4BADB" w14:textId="5B3C107A" w:rsidR="002D3915" w:rsidRPr="0046549A" w:rsidRDefault="002D3915" w:rsidP="002D391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255398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Duur:      dagdelen           (</w:t>
            </w:r>
            <w:r w:rsidR="00AA16C4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min.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 uur per dagdeel)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B12F8A" w14:textId="77777777" w:rsidR="002D3915" w:rsidRPr="0046549A" w:rsidRDefault="002D3915" w:rsidP="002D391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…...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6797BA7" w14:textId="77777777" w:rsidR="002D3915" w:rsidRPr="0046549A" w:rsidRDefault="002D3915" w:rsidP="002D391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uur</w:t>
            </w:r>
          </w:p>
        </w:tc>
      </w:tr>
      <w:tr w:rsidR="002D3915" w:rsidRPr="0046549A" w14:paraId="1109CA6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872914" w14:textId="405A98FD" w:rsidR="002D3915" w:rsidRPr="0046549A" w:rsidRDefault="002D3915" w:rsidP="002D391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255398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4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Structuur: hoeveel maal per week/maand: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C3FD5B6" w14:textId="77777777" w:rsidR="002D3915" w:rsidRPr="0046549A" w:rsidRDefault="002D3915" w:rsidP="002D3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7F65AE5" w14:textId="77777777" w:rsidR="002D3915" w:rsidRPr="0046549A" w:rsidRDefault="002D3915" w:rsidP="002D391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D3915" w:rsidRPr="0046549A" w14:paraId="73DE7F5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FA58DC8" w14:textId="6672225D" w:rsidR="002D3915" w:rsidRPr="0046549A" w:rsidRDefault="002D3915" w:rsidP="002D391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CF26B4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5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Doelgroep: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D3D0161" w14:textId="77777777" w:rsidR="002D3915" w:rsidRPr="0046549A" w:rsidRDefault="002D3915" w:rsidP="002D3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86ACA45" w14:textId="77777777" w:rsidR="002D3915" w:rsidRPr="0046549A" w:rsidRDefault="002D3915" w:rsidP="002D391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D3915" w:rsidRPr="0046549A" w14:paraId="03706CB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9C861B5" w14:textId="7F977558" w:rsidR="002D3915" w:rsidRPr="0046549A" w:rsidRDefault="002D3915" w:rsidP="002D391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CF26B4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6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Werkvorm(en):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75937A4" w14:textId="77777777" w:rsidR="002D3915" w:rsidRPr="0046549A" w:rsidRDefault="002D3915" w:rsidP="002D3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4B87515" w14:textId="77777777" w:rsidR="002D3915" w:rsidRPr="0046549A" w:rsidRDefault="002D3915" w:rsidP="002D391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875E3" w:rsidRPr="0046549A" w14:paraId="67FF5F40" w14:textId="77777777" w:rsidTr="00DC2AA7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B066F69" w14:textId="54E0C717" w:rsidR="001875E3" w:rsidRPr="0046549A" w:rsidRDefault="001875E3" w:rsidP="001875E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7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. Werk op schematische manier </w:t>
            </w:r>
            <w:r w:rsidRPr="00CF26B4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het lesaanbod per dag,</w:t>
            </w:r>
            <w:r w:rsidRPr="00CF26B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uit in </w:t>
            </w:r>
            <w:r w:rsidRPr="00653E5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een l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ogische volgorde van leerdoelen en relevante competenties. (meesturen als bijlage)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0ECCFF6" w14:textId="6B22512C" w:rsidR="001875E3" w:rsidRPr="0046549A" w:rsidRDefault="001875E3" w:rsidP="001875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7F2C869" w14:textId="3833E5A4" w:rsidR="001875E3" w:rsidRPr="0046549A" w:rsidRDefault="001875E3" w:rsidP="001875E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875E3" w:rsidRPr="0046549A" w14:paraId="161BD545" w14:textId="77777777" w:rsidTr="001875E3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AF604CC" w14:textId="731B86BE" w:rsidR="001875E3" w:rsidRPr="0046549A" w:rsidRDefault="001875E3" w:rsidP="001875E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B22EB30" w14:textId="1208B52F" w:rsidR="001875E3" w:rsidRPr="0046549A" w:rsidRDefault="001875E3" w:rsidP="001875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5A56B8C" w14:textId="706FF4A1" w:rsidR="001875E3" w:rsidRPr="0046549A" w:rsidRDefault="001875E3" w:rsidP="001875E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1875E3" w:rsidRPr="0046549A" w14:paraId="0397EE26" w14:textId="77777777" w:rsidTr="00CE7D96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CA2A966" w14:textId="77777777" w:rsidR="00EE64A3" w:rsidRDefault="00E03E1E" w:rsidP="00187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E03E1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2.2  Beschrijf - kort - de missie en visie van het opleidingsinstituut. (Beantwoording: voor nieuwe aanvragers en als u uw missie en visie heeft aangepast).</w:t>
            </w:r>
          </w:p>
          <w:p w14:paraId="44D171C3" w14:textId="76D94F8D" w:rsidR="000012F8" w:rsidRPr="00E03E1E" w:rsidRDefault="000012F8" w:rsidP="00187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061A6F" w14:textId="77777777" w:rsidR="001875E3" w:rsidRPr="0046549A" w:rsidRDefault="001875E3" w:rsidP="001875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F30F0F0" w14:textId="77777777" w:rsidR="001875E3" w:rsidRPr="0046549A" w:rsidRDefault="001875E3" w:rsidP="001875E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0012F8" w:rsidRPr="0046549A" w14:paraId="7DE5D54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697DBCD" w14:textId="6F99B0F4" w:rsidR="000012F8" w:rsidRPr="0046549A" w:rsidRDefault="000012F8" w:rsidP="000012F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2.3 Zijn er in de loop van de scholing momenten waarin de scholing online wordt gegeven?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D849EC" w14:textId="3C0A68BC" w:rsidR="000012F8" w:rsidRPr="0046549A" w:rsidRDefault="000012F8" w:rsidP="00001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698C5B8" w14:textId="78D6FD25" w:rsidR="000012F8" w:rsidRPr="0046549A" w:rsidRDefault="000012F8" w:rsidP="000012F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0012F8" w:rsidRPr="0046549A" w14:paraId="612DA984" w14:textId="77777777" w:rsidTr="000012F8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ABA70BF" w14:textId="77777777" w:rsidR="000012F8" w:rsidRDefault="000012F8" w:rsidP="000012F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 ja         hoeveel uur         (zonder de uren vermeld in 2.1.2)</w:t>
            </w:r>
          </w:p>
          <w:p w14:paraId="753499F3" w14:textId="0D84366B" w:rsidR="000012F8" w:rsidRPr="0046549A" w:rsidRDefault="000012F8" w:rsidP="000012F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O nee, ga verder met: </w:t>
            </w: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3.0  Studiebelasting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E02FB48" w14:textId="242850FC" w:rsidR="000012F8" w:rsidRPr="0046549A" w:rsidRDefault="000012F8" w:rsidP="00001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…..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36EEAAC" w14:textId="39B78A2C" w:rsidR="000012F8" w:rsidRPr="0046549A" w:rsidRDefault="000012F8" w:rsidP="000012F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uur</w:t>
            </w:r>
          </w:p>
        </w:tc>
      </w:tr>
      <w:tr w:rsidR="000012F8" w:rsidRPr="0046549A" w14:paraId="0B15FCE3" w14:textId="77777777" w:rsidTr="000012F8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FCD0F69" w14:textId="066B7E47" w:rsidR="000012F8" w:rsidRPr="0046549A" w:rsidRDefault="000012F8" w:rsidP="000012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8D4FC8B" w14:textId="01D93FA6" w:rsidR="000012F8" w:rsidRPr="0046549A" w:rsidRDefault="000012F8" w:rsidP="00001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DE952B0" w14:textId="4ECBF740" w:rsidR="000012F8" w:rsidRPr="0046549A" w:rsidRDefault="000012F8" w:rsidP="000012F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07283A" w:rsidRPr="0046549A" w14:paraId="2B650F37" w14:textId="77777777" w:rsidTr="000012F8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59346DC" w14:textId="2FE25EDB" w:rsidR="00F27AE8" w:rsidRPr="003D64A6" w:rsidRDefault="0007283A" w:rsidP="003D64A6">
            <w:pPr>
              <w:rPr>
                <w:rFonts w:ascii="Arial" w:hAnsi="Arial" w:cs="Arial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2.3.1 </w:t>
            </w:r>
            <w:r w:rsidR="003D64A6" w:rsidRPr="00492996">
              <w:rPr>
                <w:rFonts w:ascii="Arial" w:hAnsi="Arial" w:cs="Arial"/>
              </w:rPr>
              <w:t xml:space="preserve"> Hoe is de privacy van de deelnemers bij onlinescholing gewaarborgd?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E12612D" w14:textId="3123E823" w:rsidR="0007283A" w:rsidRPr="0046549A" w:rsidRDefault="0007283A" w:rsidP="000728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226F3D6" w14:textId="498D4DAC" w:rsidR="0007283A" w:rsidRPr="0046549A" w:rsidRDefault="0007283A" w:rsidP="000728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DE3800" w:rsidRPr="0046549A" w14:paraId="605073AF" w14:textId="77777777" w:rsidTr="00113DC2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32D6757" w14:textId="77777777" w:rsidR="00DE3800" w:rsidRDefault="00CC7F51" w:rsidP="008A14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2.3.2 </w:t>
            </w:r>
            <w:r w:rsidR="008A149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Hoe vindt de registratie van deelnemers plaats.</w:t>
            </w:r>
          </w:p>
          <w:p w14:paraId="5F058CD8" w14:textId="38D40220" w:rsidR="00321AEB" w:rsidRPr="00783E50" w:rsidRDefault="00321AEB" w:rsidP="008A14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2F91F78" w14:textId="02A5DC67" w:rsidR="00DE3800" w:rsidRPr="0046549A" w:rsidRDefault="00DE3800" w:rsidP="00DE38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A39391A" w14:textId="4BB1E908" w:rsidR="00DE3800" w:rsidRPr="0046549A" w:rsidRDefault="00DE3800" w:rsidP="00DE380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DE3800" w:rsidRPr="0046549A" w14:paraId="7165E257" w14:textId="77777777" w:rsidTr="00783E50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972E73B" w14:textId="1B2078B3" w:rsidR="00DE3800" w:rsidRPr="0046549A" w:rsidRDefault="00DE3800" w:rsidP="00321AE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2.3.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="00C7625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online</w:t>
            </w:r>
            <w:r w:rsidR="005A6D0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scholing op een later tijdstip terug te zien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81D7011" w14:textId="26B37B9E" w:rsidR="00DE3800" w:rsidRPr="0046549A" w:rsidRDefault="00DE3800" w:rsidP="00DE38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C610768" w14:textId="63AE099B" w:rsidR="00DE3800" w:rsidRPr="0046549A" w:rsidRDefault="00DE3800" w:rsidP="00DE380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DE3800" w:rsidRPr="0046549A" w14:paraId="40CB039B" w14:textId="77777777" w:rsidTr="00783E50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CA92155" w14:textId="6BCCD750" w:rsidR="00DE3800" w:rsidRPr="0046549A" w:rsidRDefault="00DE3800" w:rsidP="008A14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F70B24A" w14:textId="415818AD" w:rsidR="00DE3800" w:rsidRPr="0046549A" w:rsidRDefault="00DE3800" w:rsidP="00DE38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17496D4" w14:textId="6BB78235" w:rsidR="00DE3800" w:rsidRPr="0046549A" w:rsidRDefault="00DE3800" w:rsidP="00DE380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</w:tbl>
    <w:p w14:paraId="74F1269E" w14:textId="77777777" w:rsidR="0046549A" w:rsidRDefault="0046549A">
      <w:r>
        <w:br w:type="page"/>
      </w:r>
    </w:p>
    <w:tbl>
      <w:tblPr>
        <w:tblW w:w="107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7"/>
        <w:gridCol w:w="992"/>
        <w:gridCol w:w="1128"/>
      </w:tblGrid>
      <w:tr w:rsidR="0046549A" w:rsidRPr="0046549A" w14:paraId="129BB7B0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4E5A258" w14:textId="2F1FCC43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891C576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B51224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1E738A5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AE2848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nl-NL"/>
                <w14:ligatures w14:val="none"/>
              </w:rPr>
              <w:t>3.0 Studiebelasting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F02DB4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BA206B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42FEE10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75004F" w14:textId="77AE082E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999C5E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49AAF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386D35" w:rsidRPr="0046549A" w14:paraId="111151BF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4A41BD3" w14:textId="31033B9C" w:rsidR="00386D35" w:rsidRDefault="00386D35" w:rsidP="00386D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3.1 De Studiebelasting bestaat </w:t>
            </w:r>
            <w:r w:rsidR="00B80D1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zowel uit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Begeleide Contacturen </w:t>
            </w:r>
            <w:r w:rsidR="00B80D1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als ook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Zelfstudie Uren.  </w:t>
            </w:r>
          </w:p>
          <w:p w14:paraId="1DCCC816" w14:textId="68601C55" w:rsidR="00386D35" w:rsidRPr="0046549A" w:rsidRDefault="00386D35" w:rsidP="00386D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424B986" w14:textId="56CC69E2" w:rsidR="00386D35" w:rsidRPr="0046549A" w:rsidRDefault="00386D35" w:rsidP="00386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FEE391A" w14:textId="7B06E33B" w:rsidR="00386D35" w:rsidRPr="0046549A" w:rsidRDefault="00386D35" w:rsidP="00386D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386D35" w:rsidRPr="0046549A" w14:paraId="2B59C831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079C1CF" w14:textId="5248505C" w:rsidR="00386D35" w:rsidRPr="0046549A" w:rsidRDefault="00386D35" w:rsidP="00386D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3.2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Zelfstudie 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Uren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A0D0F98" w14:textId="3B3FB210" w:rsidR="00386D35" w:rsidRPr="0046549A" w:rsidRDefault="00386D35" w:rsidP="00386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21C1B8E" w14:textId="159EE515" w:rsidR="00386D35" w:rsidRPr="0046549A" w:rsidRDefault="00386D35" w:rsidP="00386D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386D35" w:rsidRPr="0046549A" w14:paraId="2CE3A3F9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BC7253B" w14:textId="77777777" w:rsidR="00386D35" w:rsidRDefault="00386D35" w:rsidP="00386D3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ED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3.2.1 Bestuderen en Toetsen van Literatuurstudie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</w:t>
            </w:r>
            <w:r w:rsidRPr="009A067C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Zie</w:t>
            </w:r>
            <w:r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informatie bij- en nascholingen)</w:t>
            </w:r>
          </w:p>
          <w:p w14:paraId="4A4260B7" w14:textId="71EC10A9" w:rsidR="00386D35" w:rsidRPr="0046549A" w:rsidRDefault="00386D35" w:rsidP="00386D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Geef een gedetailleerd overzicht van de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gebruikte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en </w:t>
            </w:r>
            <w:r w:rsidRPr="000C6D9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aanbevolen (vak)literatuur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in een </w:t>
            </w:r>
            <w:r w:rsidRPr="002F7C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bijlage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F851EF9" w14:textId="0848277F" w:rsidR="00386D35" w:rsidRPr="0046549A" w:rsidRDefault="00386D35" w:rsidP="00386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1023622" w14:textId="531FEF9A" w:rsidR="00386D35" w:rsidRPr="0046549A" w:rsidRDefault="00386D35" w:rsidP="00386D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386D35" w:rsidRPr="0046549A" w14:paraId="619ED71D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4165755" w14:textId="0289BFBC" w:rsidR="00386D35" w:rsidRPr="0046549A" w:rsidRDefault="00386D35" w:rsidP="00386D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21237B" w14:textId="68D30593" w:rsidR="00386D35" w:rsidRPr="0046549A" w:rsidRDefault="00386D35" w:rsidP="00386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A5B0A17" w14:textId="5D23FCFF" w:rsidR="00386D35" w:rsidRPr="0046549A" w:rsidRDefault="00386D35" w:rsidP="00386D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6C4FDB" w:rsidRPr="0046549A" w14:paraId="5AA7C5DE" w14:textId="77777777" w:rsidTr="00AD4125">
        <w:trPr>
          <w:trHeight w:val="497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5AF6DAC" w14:textId="0F0D72B7" w:rsidR="0059211D" w:rsidRPr="0046549A" w:rsidRDefault="006C4FDB" w:rsidP="006C4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3.2.2 Of deelnemers de verplichte </w:t>
            </w:r>
            <w:r w:rsidRPr="000C6D9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(vak)literatuur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bestudeerd hebben wordt als volgt getoetst: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60F15CE" w14:textId="5427AACD" w:rsidR="006C4FDB" w:rsidRPr="0046549A" w:rsidRDefault="006C4FDB" w:rsidP="006C4F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BC47421" w14:textId="20A0FBA8" w:rsidR="006C4FDB" w:rsidRPr="0046549A" w:rsidRDefault="006C4FDB" w:rsidP="006C4FD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61862" w:rsidRPr="0046549A" w14:paraId="5ABD3760" w14:textId="77777777" w:rsidTr="00AD4125">
        <w:trPr>
          <w:trHeight w:val="497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5EC0386" w14:textId="547EE982" w:rsidR="00E61862" w:rsidRPr="00E61862" w:rsidRDefault="00E61862" w:rsidP="006C4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3.3 Berekening literatuur uren (LU)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A500418" w14:textId="77777777" w:rsidR="00E61862" w:rsidRPr="0046549A" w:rsidRDefault="00E61862" w:rsidP="006C4F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AB9F372" w14:textId="77777777" w:rsidR="00E61862" w:rsidRPr="0046549A" w:rsidRDefault="00E61862" w:rsidP="006C4FD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6C4FDB" w:rsidRPr="0046549A" w14:paraId="79992801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E5A410" w14:textId="77777777" w:rsidR="005E5E51" w:rsidRPr="00F15476" w:rsidRDefault="005E5E51" w:rsidP="005E5E5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ED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3.3.1. In informatie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bij- en nascholingen </w:t>
            </w: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staat een voorbeeld van een berekening van de </w:t>
            </w:r>
          </w:p>
          <w:p w14:paraId="7CD3D9F1" w14:textId="77777777" w:rsidR="005E5E51" w:rsidRDefault="005E5E51" w:rsidP="005E5E5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verhouding tussen contacturen (CU) en literatuur uren (LU). </w:t>
            </w:r>
          </w:p>
          <w:p w14:paraId="665CF479" w14:textId="77777777" w:rsidR="005E5E51" w:rsidRDefault="005E5E51" w:rsidP="005E5E5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Voor de aanvraag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is de </w:t>
            </w: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verhouding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 : 3,7.</w:t>
            </w:r>
          </w:p>
          <w:p w14:paraId="171BC4F7" w14:textId="77777777" w:rsidR="005E5E51" w:rsidRPr="00F15476" w:rsidRDefault="005E5E51" w:rsidP="005E5E5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</w:t>
            </w: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 bladzijden betekend dit 6 t/m 22 blz. per uur lezen.</w:t>
            </w:r>
          </w:p>
          <w:p w14:paraId="1F5FE6A3" w14:textId="77777777" w:rsidR="005E5E51" w:rsidRDefault="005E5E51" w:rsidP="005E5E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Stuur uw berekening mee in een bijlage</w:t>
            </w:r>
          </w:p>
          <w:p w14:paraId="715EB21B" w14:textId="45A8CC2F" w:rsidR="006C4FDB" w:rsidRPr="0046549A" w:rsidRDefault="006C4FDB" w:rsidP="006C4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E3BB8E" w14:textId="3A8CC686" w:rsidR="006C4FDB" w:rsidRPr="0046549A" w:rsidRDefault="006C4FDB" w:rsidP="006C4F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39F1945" w14:textId="5EB400BA" w:rsidR="006C4FDB" w:rsidRPr="0046549A" w:rsidRDefault="006C4FDB" w:rsidP="006C4FD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5671E3" w:rsidRPr="0046549A" w14:paraId="1136DD19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tbl>
            <w:tblPr>
              <w:tblW w:w="10267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267"/>
            </w:tblGrid>
            <w:tr w:rsidR="005671E3" w:rsidRPr="00E61CA2" w14:paraId="5223DBEF" w14:textId="77777777" w:rsidTr="00AD4125">
              <w:trPr>
                <w:trHeight w:val="296"/>
              </w:trPr>
              <w:tc>
                <w:tcPr>
                  <w:tcW w:w="10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E2EFDA"/>
                </w:tcPr>
                <w:p w14:paraId="00CCC886" w14:textId="14051C7B" w:rsidR="005671E3" w:rsidRPr="002264FF" w:rsidRDefault="005671E3" w:rsidP="005671E3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nl-NL"/>
                      <w14:ligatures w14:val="none"/>
                    </w:rPr>
                  </w:pPr>
                  <w:r w:rsidRPr="002264FF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nl-NL"/>
                      <w14:ligatures w14:val="none"/>
                    </w:rPr>
                    <w:t>3.3.2 Vereiste leerinstrumenten SKB-E</w:t>
                  </w:r>
                </w:p>
                <w:p w14:paraId="5D52F23C" w14:textId="190BA156" w:rsidR="005671E3" w:rsidRPr="00D55659" w:rsidRDefault="005671E3" w:rsidP="005671E3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nl-NL"/>
                      <w14:ligatures w14:val="none"/>
                    </w:rPr>
                  </w:pPr>
                  <w:r w:rsidRPr="00D55659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nl-NL"/>
                      <w14:ligatures w14:val="none"/>
                    </w:rPr>
                    <w:t>Eindtoets/ examen: verplicht</w:t>
                  </w:r>
                </w:p>
              </w:tc>
            </w:tr>
          </w:tbl>
          <w:p w14:paraId="04252929" w14:textId="77777777" w:rsidR="005671E3" w:rsidRPr="009959A7" w:rsidRDefault="005671E3" w:rsidP="009D34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0A8C9F6" w14:textId="77777777" w:rsidR="005671E3" w:rsidRPr="0046549A" w:rsidRDefault="005671E3" w:rsidP="009D3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658A176" w14:textId="77777777" w:rsidR="005671E3" w:rsidRPr="0046549A" w:rsidRDefault="005671E3" w:rsidP="009D340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6D129B" w:rsidRPr="0046549A" w14:paraId="52795223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FCA9553" w14:textId="77777777" w:rsidR="006D129B" w:rsidRPr="009959A7" w:rsidRDefault="006D129B" w:rsidP="009D34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9CF39C3" w14:textId="77777777" w:rsidR="006D129B" w:rsidRPr="0046549A" w:rsidRDefault="006D129B" w:rsidP="009D3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DE7D8E9" w14:textId="77777777" w:rsidR="006D129B" w:rsidRPr="0046549A" w:rsidRDefault="006D129B" w:rsidP="009D340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9D3402" w:rsidRPr="0046549A" w14:paraId="1C2D76C5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A0BA8F" w14:textId="1A639597" w:rsidR="009D3402" w:rsidRPr="0046549A" w:rsidRDefault="009D3402" w:rsidP="009D34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959A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F158D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875ED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</w:t>
            </w:r>
            <w:r w:rsidRPr="009959A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Vul in onderstaande tabel  zowel de Begeleide Uren </w:t>
            </w:r>
            <w:r w:rsidR="0096418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als de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Zelfstudie Uren 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821ADBB" w14:textId="7994AB0E" w:rsidR="009D3402" w:rsidRPr="0046549A" w:rsidRDefault="009D3402" w:rsidP="009D3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F12B819" w14:textId="577331D8" w:rsidR="009D3402" w:rsidRPr="0046549A" w:rsidRDefault="009D3402" w:rsidP="009D340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9D3402" w:rsidRPr="0046549A" w14:paraId="225E124E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tbl>
            <w:tblPr>
              <w:tblW w:w="8378" w:type="dxa"/>
              <w:tblInd w:w="68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264"/>
              <w:gridCol w:w="4114"/>
            </w:tblGrid>
            <w:tr w:rsidR="009D3402" w:rsidRPr="009B3006" w14:paraId="488EFFA8" w14:textId="77777777" w:rsidTr="00AD4125">
              <w:trPr>
                <w:trHeight w:val="581"/>
              </w:trPr>
              <w:tc>
                <w:tcPr>
                  <w:tcW w:w="426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EBF1DE"/>
                  <w:hideMark/>
                </w:tcPr>
                <w:p w14:paraId="756BAE3F" w14:textId="77777777" w:rsidR="009D3402" w:rsidRPr="009B3006" w:rsidRDefault="009D3402" w:rsidP="009D3402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  <w:t xml:space="preserve">Studie Belasting Uren </w:t>
                  </w:r>
                </w:p>
              </w:tc>
              <w:tc>
                <w:tcPr>
                  <w:tcW w:w="411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EBF1DE"/>
                  <w:hideMark/>
                </w:tcPr>
                <w:p w14:paraId="3F089D80" w14:textId="77777777" w:rsidR="009D3402" w:rsidRPr="009B3006" w:rsidRDefault="009D3402" w:rsidP="009D3402">
                  <w:pPr>
                    <w:spacing w:after="0" w:line="240" w:lineRule="auto"/>
                    <w:ind w:firstLineChars="100" w:firstLine="201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</w:pPr>
                </w:p>
              </w:tc>
            </w:tr>
            <w:tr w:rsidR="002331B7" w:rsidRPr="009B3006" w14:paraId="5ADF9A72" w14:textId="77777777" w:rsidTr="00AD4125">
              <w:trPr>
                <w:trHeight w:val="259"/>
              </w:trPr>
              <w:tc>
                <w:tcPr>
                  <w:tcW w:w="4264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30F2A6CD" w14:textId="7CD4D0CF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Begeleide Les Contact Uren (LCU):    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67F5C6FC" w14:textId="0AADEB5A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Totaal aantal bladzijden:         </w:t>
                  </w:r>
                </w:p>
              </w:tc>
            </w:tr>
            <w:tr w:rsidR="002331B7" w:rsidRPr="009B3006" w14:paraId="5EF4454A" w14:textId="77777777" w:rsidTr="00AD4125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4F34ECA4" w14:textId="3876CB90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Eindtoets/ examen/         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3C6738A1" w14:textId="45F8FD4F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Literatuur Studie Uren              </w:t>
                  </w:r>
                </w:p>
              </w:tc>
            </w:tr>
            <w:tr w:rsidR="002331B7" w:rsidRPr="009B3006" w14:paraId="1EA1F3F6" w14:textId="77777777" w:rsidTr="00AD4125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5C1308B0" w14:textId="74793587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Intervisie:                                          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61413BDA" w14:textId="29D3FD04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Huiswerk Uren – HU:                  </w:t>
                  </w:r>
                </w:p>
              </w:tc>
            </w:tr>
            <w:tr w:rsidR="002331B7" w:rsidRPr="009B3006" w14:paraId="021CB794" w14:textId="77777777" w:rsidTr="002331B7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</w:tcPr>
                <w:p w14:paraId="4618EF12" w14:textId="122BB3B7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Leertherapie:                                      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4598630D" w14:textId="09E96DC0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Oefengroep:                              .    </w:t>
                  </w:r>
                </w:p>
              </w:tc>
            </w:tr>
            <w:tr w:rsidR="002331B7" w:rsidRPr="009B3006" w14:paraId="398383F9" w14:textId="77777777" w:rsidTr="002331B7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</w:tcPr>
                <w:p w14:paraId="22BB51AE" w14:textId="319A35DE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Opdrachten:                                                                             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07393A70" w14:textId="1644D7CF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Verslagen:                                                           </w:t>
                  </w:r>
                </w:p>
              </w:tc>
            </w:tr>
            <w:tr w:rsidR="002331B7" w:rsidRPr="009B3006" w14:paraId="20E336D9" w14:textId="77777777" w:rsidTr="002331B7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</w:tcPr>
                <w:p w14:paraId="056AC486" w14:textId="04115CF2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Stagebegeleiding uren:                      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6C01ECB8" w14:textId="5602B5F2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Intervisie:                                                              </w:t>
                  </w:r>
                </w:p>
              </w:tc>
            </w:tr>
            <w:tr w:rsidR="002331B7" w:rsidRPr="009B3006" w14:paraId="1DF9F558" w14:textId="77777777" w:rsidTr="002331B7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</w:tcPr>
                <w:p w14:paraId="47BBDACE" w14:textId="2927547B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Supervisie:                                         .                         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0CC5DE9D" w14:textId="29EE952F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Stage uren:                                   </w:t>
                  </w:r>
                </w:p>
              </w:tc>
            </w:tr>
            <w:tr w:rsidR="002331B7" w:rsidRPr="009B3006" w14:paraId="684D0E87" w14:textId="77777777" w:rsidTr="002331B7">
              <w:trPr>
                <w:trHeight w:val="259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</w:tcPr>
                <w:p w14:paraId="1945EF50" w14:textId="64E0BEBC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>Video-les:                                           .</w:t>
                  </w: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2AFA8856" w14:textId="727BFAEB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Portfolio:                                          </w:t>
                  </w:r>
                </w:p>
              </w:tc>
            </w:tr>
            <w:tr w:rsidR="002331B7" w:rsidRPr="009B3006" w14:paraId="503C0FFA" w14:textId="77777777" w:rsidTr="002331B7">
              <w:trPr>
                <w:trHeight w:val="271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</w:tcPr>
                <w:p w14:paraId="6F332F3A" w14:textId="70428FF8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</w:p>
              </w:tc>
              <w:tc>
                <w:tcPr>
                  <w:tcW w:w="411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19A7AA46" w14:textId="4589803A" w:rsidR="002331B7" w:rsidRPr="009B3006" w:rsidRDefault="002331B7" w:rsidP="002331B7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Examenvoorbereiding:                  </w:t>
                  </w:r>
                </w:p>
              </w:tc>
            </w:tr>
            <w:tr w:rsidR="002331B7" w:rsidRPr="009B3006" w14:paraId="51FFC8CE" w14:textId="77777777" w:rsidTr="00AD4125">
              <w:trPr>
                <w:trHeight w:val="308"/>
              </w:trPr>
              <w:tc>
                <w:tcPr>
                  <w:tcW w:w="426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2B3DCDC7" w14:textId="77777777" w:rsidR="002331B7" w:rsidRPr="009B3006" w:rsidRDefault="002331B7" w:rsidP="002331B7">
                  <w:pPr>
                    <w:spacing w:after="0" w:line="240" w:lineRule="auto"/>
                    <w:ind w:firstLineChars="100" w:firstLine="201"/>
                    <w:rPr>
                      <w:rFonts w:ascii="Arial" w:eastAsia="Times New Roman" w:hAnsi="Arial" w:cs="Arial"/>
                      <w:b/>
                      <w:bCs/>
                      <w:strike/>
                      <w:sz w:val="20"/>
                      <w:szCs w:val="20"/>
                      <w:lang w:eastAsia="nl-NL"/>
                    </w:rPr>
                  </w:pPr>
                </w:p>
              </w:tc>
              <w:tc>
                <w:tcPr>
                  <w:tcW w:w="4114" w:type="dxa"/>
                  <w:tcBorders>
                    <w:top w:val="double" w:sz="6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7D0C0A9B" w14:textId="77777777" w:rsidR="002331B7" w:rsidRPr="009B3006" w:rsidRDefault="002331B7" w:rsidP="002331B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trike/>
                      <w:color w:val="000000"/>
                      <w:sz w:val="20"/>
                      <w:szCs w:val="20"/>
                      <w:lang w:eastAsia="nl-NL"/>
                    </w:rPr>
                  </w:pPr>
                </w:p>
              </w:tc>
            </w:tr>
            <w:tr w:rsidR="002331B7" w:rsidRPr="009B3006" w14:paraId="55057CD5" w14:textId="77777777" w:rsidTr="00AD4125">
              <w:trPr>
                <w:trHeight w:val="308"/>
              </w:trPr>
              <w:tc>
                <w:tcPr>
                  <w:tcW w:w="4264" w:type="dxa"/>
                  <w:tcBorders>
                    <w:top w:val="double" w:sz="6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5CC76146" w14:textId="77777777" w:rsidR="002331B7" w:rsidRPr="009B3006" w:rsidRDefault="002331B7" w:rsidP="002331B7">
                  <w:pPr>
                    <w:spacing w:after="0" w:line="240" w:lineRule="auto"/>
                    <w:ind w:firstLineChars="100" w:firstLine="201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  <w:t xml:space="preserve">127. Totalen SBU                                     </w:t>
                  </w:r>
                </w:p>
              </w:tc>
              <w:tc>
                <w:tcPr>
                  <w:tcW w:w="4114" w:type="dxa"/>
                  <w:tcBorders>
                    <w:top w:val="double" w:sz="6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67EB9D7C" w14:textId="77777777" w:rsidR="002331B7" w:rsidRPr="009B3006" w:rsidRDefault="002331B7" w:rsidP="002331B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</w:pPr>
                  <w:r w:rsidRPr="009B300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  <w:t xml:space="preserve">128. Totalen - EC’s  (SBU/ 28):                 </w:t>
                  </w:r>
                </w:p>
              </w:tc>
            </w:tr>
          </w:tbl>
          <w:p w14:paraId="17321552" w14:textId="794C0BC0" w:rsidR="009D3402" w:rsidRPr="009B3006" w:rsidRDefault="009D3402" w:rsidP="009229B1">
            <w:pP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68B5A4" w14:textId="12B7986B" w:rsidR="009D3402" w:rsidRPr="009B3006" w:rsidRDefault="009D3402" w:rsidP="009D34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70D4007" w14:textId="285F0A87" w:rsidR="009D3402" w:rsidRPr="009B3006" w:rsidRDefault="009D3402" w:rsidP="009D34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9D3402" w:rsidRPr="0046549A" w14:paraId="4D819BD0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DF0F1F0" w14:textId="2B21BE98" w:rsidR="009D3402" w:rsidRPr="009B3006" w:rsidRDefault="009D3402" w:rsidP="009D34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F7E2F1E" w14:textId="77777777" w:rsidR="009D3402" w:rsidRPr="009B3006" w:rsidRDefault="009D3402" w:rsidP="009D34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6E2952C" w14:textId="77777777" w:rsidR="009D3402" w:rsidRPr="009B3006" w:rsidRDefault="009D3402" w:rsidP="009D34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9D3402" w:rsidRPr="0046549A" w14:paraId="7185494F" w14:textId="77777777" w:rsidTr="00AD4125">
        <w:trPr>
          <w:trHeight w:val="31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62D33F3" w14:textId="6FDC8E11" w:rsidR="009D3402" w:rsidRPr="00450464" w:rsidRDefault="009D3402" w:rsidP="009D34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F2ED8E7" w14:textId="77777777" w:rsidR="009D3402" w:rsidRPr="0046549A" w:rsidRDefault="009D3402" w:rsidP="009D3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343F7C6" w14:textId="77777777" w:rsidR="009D3402" w:rsidRPr="0046549A" w:rsidRDefault="009D3402" w:rsidP="009D340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</w:tbl>
    <w:p w14:paraId="1CCBDD3B" w14:textId="5CA9AB96" w:rsidR="0046549A" w:rsidRDefault="0046549A"/>
    <w:p w14:paraId="209B6D8F" w14:textId="77777777" w:rsidR="0032712F" w:rsidRDefault="0032712F"/>
    <w:tbl>
      <w:tblPr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6"/>
        <w:gridCol w:w="1087"/>
        <w:gridCol w:w="1097"/>
      </w:tblGrid>
      <w:tr w:rsidR="0046549A" w:rsidRPr="0046549A" w14:paraId="37D6492E" w14:textId="77777777" w:rsidTr="0046549A">
        <w:trPr>
          <w:trHeight w:val="326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DA2DD1" w14:textId="51EBF668" w:rsidR="0046549A" w:rsidRPr="00FC6AAB" w:rsidRDefault="00DE7A45" w:rsidP="00DE7A4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3.3.</w:t>
            </w:r>
            <w:r w:rsidR="00934D45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4</w:t>
            </w:r>
            <w:r w:rsidR="0046549A"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  <w:r w:rsidRPr="009B3006">
              <w:rPr>
                <w:rFonts w:ascii="Arial" w:hAnsi="Arial" w:cs="Arial"/>
                <w:sz w:val="20"/>
                <w:szCs w:val="20"/>
              </w:rPr>
              <w:t>Geef een inschatting van de verhouding tussen praktijk en theorie.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1C964D" w14:textId="77777777" w:rsidR="0046549A" w:rsidRPr="009B3006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EBEC69D" w14:textId="77777777" w:rsidR="0046549A" w:rsidRPr="009B3006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B300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FC6AAB" w:rsidRPr="0046549A" w14:paraId="0779169E" w14:textId="77777777" w:rsidTr="0046549A">
        <w:trPr>
          <w:trHeight w:val="326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AE36D39" w14:textId="5407EE53" w:rsidR="00FC6AAB" w:rsidRPr="009B3006" w:rsidRDefault="00FC6AAB" w:rsidP="00DE7A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Theorie:    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1E1EC8A" w14:textId="77777777" w:rsidR="00FC6AAB" w:rsidRPr="009B3006" w:rsidRDefault="00FC6AAB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33C32E4" w14:textId="77777777" w:rsidR="00FC6AAB" w:rsidRPr="009B3006" w:rsidRDefault="00FC6AAB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FC6AAB" w:rsidRPr="0046549A" w14:paraId="7847D949" w14:textId="77777777" w:rsidTr="0046549A">
        <w:trPr>
          <w:trHeight w:val="326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F3C27DB" w14:textId="7390DDE8" w:rsidR="00FC6AAB" w:rsidRPr="009B3006" w:rsidRDefault="00FC6AAB" w:rsidP="00DE7A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Praktijk:    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1D1D859" w14:textId="77777777" w:rsidR="00FC6AAB" w:rsidRPr="009B3006" w:rsidRDefault="00FC6AAB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A65A3C1" w14:textId="77777777" w:rsidR="00FC6AAB" w:rsidRPr="009B3006" w:rsidRDefault="00FC6AAB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FC6AAB" w:rsidRPr="0046549A" w14:paraId="00D9E71B" w14:textId="77777777" w:rsidTr="00FC6AAB">
        <w:trPr>
          <w:trHeight w:val="385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9884111" w14:textId="77777777" w:rsidR="00FC6AAB" w:rsidRDefault="00FC6AAB" w:rsidP="00DE7A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B3514C5" w14:textId="77777777" w:rsidR="00FC6AAB" w:rsidRPr="009B3006" w:rsidRDefault="00FC6AAB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E6AC37A" w14:textId="77777777" w:rsidR="00FC6AAB" w:rsidRPr="009B3006" w:rsidRDefault="00FC6AAB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4446E38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C242E0" w14:textId="402B1484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3.4 Afsluiting scholing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18C6B0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F3F69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EAE068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B85154" w14:textId="77777777" w:rsidR="0046549A" w:rsidRDefault="000446FC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0446FC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3.4.1 Wat is de toetsvorm en waarop wordt getoetst?</w:t>
            </w:r>
          </w:p>
          <w:p w14:paraId="3FD1E78B" w14:textId="77777777" w:rsidR="00934D45" w:rsidRDefault="00934D45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  <w:p w14:paraId="6E939D7D" w14:textId="2AF683BC" w:rsidR="00363F6F" w:rsidRPr="000446FC" w:rsidRDefault="00363F6F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00DB06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8346FB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6FF64C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53D8DCF" w14:textId="1DE43135" w:rsidR="0046549A" w:rsidRPr="0046549A" w:rsidRDefault="00526A8E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3.5 </w:t>
            </w:r>
            <w:r w:rsidR="00C02FC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er een s</w:t>
            </w:r>
            <w:r w:rsidR="0046549A"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chriftelijke eindevaluatie (na ontvangst hiervan wordt het certificaat</w:t>
            </w:r>
            <w:r w:rsidR="0046549A" w:rsidRPr="002D63FD">
              <w:rPr>
                <w:rFonts w:ascii="Arial" w:eastAsia="Times New Roman" w:hAnsi="Arial" w:cs="Arial"/>
                <w:color w:val="C00000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="0046549A"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toe gezonden)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576287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0FA8CFC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7D5E30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ECA2033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B4232AC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59ECAC5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7C1C94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742A64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4.0 Vakinhoudelijke gegevens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A8AE87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E03EDAC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6C0320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53BB4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Voor de registratie- beoordeling en het vaststellen van eventuele hiaten is er een zo volledig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74470C1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7A66D69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3648C9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64D25E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mogelijk beeld van uw bij- of nascholingsactiviteit nodig. Dit graag zorgvuldig aangeven.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8B4724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D8FDED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509BE9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3713B7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A032531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5B67DE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29CE6C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E2A53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2264F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lastRenderedPageBreak/>
              <w:t>4.1 Gelieve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aan te kruisen wat van toepassing is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E9057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82D7C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8D4955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4D3E7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A) Vakgericht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6618E6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A1E4D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9DF2E3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E7151B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Psychologie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C59AF8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7AFAF2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69FB32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1FD56B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Communicatieleer (theoretisch)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EF476A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379E6F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65C485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7A8DC5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Communicatieve vaardigheden (praktisch)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41B165C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E3585D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3C5CC46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D503D80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Sociologie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A540FB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5EB025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CF0847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63A7F4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Ethiek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D30DB0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502D8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63AD84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216A7F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Filosofie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A3592C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44DC2E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CACC29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A881D3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Antropologie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D4D53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A05697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0057EE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AB10C9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Anders namelijk: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53BF2F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7E5A55C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817BCD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41DE5C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B) Externe activiteiten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FC4C8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011DB5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69E6C5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B38A93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Intervisie, aantal uren: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FD7EB6A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96F1C5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77DAE9D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6AE93C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Huiswerkgroepjes, aantal uren: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2681B2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E6635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2AB5CE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A084B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Anders namelijk: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811405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8DE493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7DA367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318044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C) Algemeen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68E30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1DA1EB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462BA5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9684C19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Fysiologie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13C1EE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A79F96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A7B45E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A928898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Psychopathologie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28F20E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ED6D0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FB8CBD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634C160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Persoonlijkheidsleer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0EB444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CA7782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DE41F26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F705A4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DSM-5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4437271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A8A121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8AE090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8BA9C8" w14:textId="77777777" w:rsidR="0046549A" w:rsidRPr="009A1E59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9A1E5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Kennis van elementaire hygiëneregels (persoonlijk/ praktijkruimte)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FFD213E" w14:textId="77777777" w:rsidR="0046549A" w:rsidRPr="001F3106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6802C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  <w:r w:rsidRPr="001F3106">
              <w:rPr>
                <w:rFonts w:ascii="Arial" w:eastAsia="Times New Roman" w:hAnsi="Arial" w:cs="Arial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F11B38" w14:textId="77777777" w:rsidR="0046549A" w:rsidRPr="001F3106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1F3106">
              <w:rPr>
                <w:rFonts w:ascii="Calibri" w:eastAsia="Times New Roman" w:hAnsi="Calibri" w:cs="Calibri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D129F5" w:rsidRPr="0046549A" w14:paraId="291EF69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5851160" w14:textId="426FC418" w:rsidR="00D129F5" w:rsidRPr="00790DE7" w:rsidRDefault="0037353B" w:rsidP="0046549A">
            <w:pPr>
              <w:spacing w:after="0" w:line="240" w:lineRule="auto"/>
              <w:rPr>
                <w:rFonts w:ascii="Arial" w:eastAsia="Times New Roman" w:hAnsi="Arial" w:cs="Arial"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790DE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Gespreksvaardigheden m.b.t. begeleiden van verlies en rouw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CF85C01" w14:textId="60FAA2CC" w:rsidR="00D129F5" w:rsidRPr="008C4A03" w:rsidRDefault="008C4A03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C4A03">
              <w:rPr>
                <w:rFonts w:ascii="Arial" w:eastAsia="Times New Roman" w:hAnsi="Arial" w:cs="Arial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EEE5AD1" w14:textId="77777777" w:rsidR="00D129F5" w:rsidRPr="001F3106" w:rsidRDefault="00D129F5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468CB5C6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9E7CDC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Anders namelijk: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28D9C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37FA5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902581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F264DAA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D)  Praktijkvoering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B7E3958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6A9C7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210CEB9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9FABE7B" w14:textId="77777777" w:rsidR="0046549A" w:rsidRPr="001C6725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1C6725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Praktijkvoering: dossiervorming, rapportage*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36A30C6" w14:textId="77777777" w:rsidR="0046549A" w:rsidRPr="001C6725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1C672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DE0FB2" w14:textId="77777777" w:rsidR="0046549A" w:rsidRPr="00BC7020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BC7020">
              <w:rPr>
                <w:rFonts w:ascii="Calibri" w:eastAsia="Times New Roman" w:hAnsi="Calibri" w:cs="Calibri"/>
                <w:b/>
                <w:bCs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C126D6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7B5F398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Kennis van relevante wetten (WGBO, WKKGZ en de privacy wetgeving AVG)*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A4EC07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A3B9D6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312904E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9FB10D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Bedrijfsvoering: m.b.t. KvK en Belastingdienst*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FC1991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11BD04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5D521C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A36F00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Anders namelijk: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A41C41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ADCDB4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DC60B0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C7D100E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* Mogen ook extern ingehuurd worden.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DDB73C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8CB63F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45794C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A1529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4EA8FA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594B10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</w:tbl>
    <w:p w14:paraId="2736B21E" w14:textId="77777777" w:rsidR="0046549A" w:rsidRDefault="0046549A">
      <w:r>
        <w:br w:type="page"/>
      </w:r>
    </w:p>
    <w:tbl>
      <w:tblPr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6"/>
        <w:gridCol w:w="1087"/>
        <w:gridCol w:w="1097"/>
      </w:tblGrid>
      <w:tr w:rsidR="0046549A" w:rsidRPr="0046549A" w14:paraId="2B27233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EF42A07" w14:textId="53F2DDE0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FD392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886EC6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1D3FF5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7E2CD4" w14:textId="24E0F55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 xml:space="preserve">5. Personeelsbeleid            </w:t>
            </w:r>
            <w:r w:rsidRPr="00006BE6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 xml:space="preserve">(zie </w:t>
            </w:r>
            <w:r w:rsidR="00095121" w:rsidRPr="00006BE6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informatie bij- en nascholingen)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E8A779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19B22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1DCD827" w14:textId="77777777" w:rsidTr="0046549A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CE33448" w14:textId="5EA7851E" w:rsid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De SKB stelt zich op het standpunt dat de (vak)docenten </w:t>
            </w:r>
            <w:r w:rsidR="00184080" w:rsidRPr="00735A63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minimaal</w:t>
            </w:r>
            <w:r w:rsidR="00C769B3" w:rsidRPr="00735A63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HBO-geschoold zijn</w:t>
            </w:r>
            <w:r w:rsidR="00DF07BF" w:rsidRPr="00735A63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of een HBO-werk-en denkniveau</w:t>
            </w:r>
            <w:r w:rsidR="00FA2548" w:rsidRPr="00735A63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hebben</w:t>
            </w:r>
            <w:r w:rsidR="007A79DF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en drie jaar werkervaring in het beroepsveld.</w:t>
            </w:r>
          </w:p>
          <w:p w14:paraId="595FA7A4" w14:textId="77777777" w:rsidR="00611896" w:rsidRDefault="00611896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Gastdocenten in overeenstemming met standpunt scholingsaanbieder.</w:t>
            </w:r>
          </w:p>
          <w:p w14:paraId="6AEE7178" w14:textId="77777777" w:rsidR="00740EDA" w:rsidRDefault="00740ED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  <w:p w14:paraId="4CF6CA60" w14:textId="378FB6CA" w:rsidR="0030571E" w:rsidRPr="0030571E" w:rsidRDefault="0030571E" w:rsidP="0030571E">
            <w:pPr>
              <w:rPr>
                <w:rFonts w:ascii="Arial" w:hAnsi="Arial" w:cs="Arial"/>
                <w:bCs/>
              </w:rPr>
            </w:pPr>
            <w:r w:rsidRPr="00FD2D4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 SKB verwijdert de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c</w:t>
            </w:r>
            <w:r w:rsidRPr="00FD2D47">
              <w:rPr>
                <w:rFonts w:ascii="Arial" w:hAnsi="Arial" w:cs="Arial"/>
                <w:i/>
                <w:iCs/>
                <w:sz w:val="20"/>
                <w:szCs w:val="20"/>
              </w:rPr>
              <w:t>v’s van de docenten, i.v.m. de privacywet (AVG), na het toesturen van bevindingen en het SKB- certificaat.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BEA52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6D2D90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936D4" w:rsidRPr="0046549A" w14:paraId="7FFD992D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05D3E9D" w14:textId="3D8440E7" w:rsidR="007936D4" w:rsidRPr="0046549A" w:rsidRDefault="007936D4" w:rsidP="007936D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er een Klachtenfunctionaris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37DCFC" w14:textId="34D27A0D" w:rsidR="007936D4" w:rsidRPr="0046549A" w:rsidRDefault="007936D4" w:rsidP="007936D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ja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25821D" w14:textId="01473838" w:rsidR="007936D4" w:rsidRPr="0046549A" w:rsidRDefault="007936D4" w:rsidP="007936D4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 xml:space="preserve">     nee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</w:tr>
      <w:tr w:rsidR="007936D4" w:rsidRPr="0046549A" w14:paraId="3E1E39D3" w14:textId="77777777" w:rsidTr="007936D4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EEA6349" w14:textId="24446555" w:rsidR="007936D4" w:rsidRPr="0046549A" w:rsidRDefault="007936D4" w:rsidP="007936D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er een geschillencommissie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0EFBED0" w14:textId="6EF02F11" w:rsidR="007936D4" w:rsidRPr="0046549A" w:rsidRDefault="007936D4" w:rsidP="007936D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ja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877FC7E" w14:textId="2B5500C3" w:rsidR="007936D4" w:rsidRPr="0046549A" w:rsidRDefault="007936D4" w:rsidP="007936D4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 xml:space="preserve">     nee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</w:tr>
      <w:tr w:rsidR="008C6DE9" w:rsidRPr="0046549A" w14:paraId="10ABE3D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9E1948E" w14:textId="64F8833F" w:rsidR="008C6DE9" w:rsidRPr="003C6186" w:rsidRDefault="008C6DE9" w:rsidP="0017545B">
            <w:pPr>
              <w:pStyle w:val="Geenafstand"/>
              <w:rPr>
                <w:rFonts w:ascii="Arial" w:hAnsi="Arial" w:cs="Arial"/>
                <w:sz w:val="20"/>
                <w:szCs w:val="20"/>
              </w:rPr>
            </w:pPr>
            <w:r w:rsidRPr="003C6186">
              <w:rPr>
                <w:rFonts w:ascii="Arial" w:hAnsi="Arial" w:cs="Arial"/>
                <w:sz w:val="20"/>
                <w:szCs w:val="20"/>
              </w:rPr>
              <w:t>Hebben docenten minimaal drie jaar werkervaring in het beroepsveld?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E0CD145" w14:textId="1C69845A" w:rsidR="008C6DE9" w:rsidRPr="003C6186" w:rsidRDefault="008C6DE9" w:rsidP="008C6D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3C618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ja 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CC51B0F" w14:textId="6A99977E" w:rsidR="008C6DE9" w:rsidRPr="003C6186" w:rsidRDefault="008C6DE9" w:rsidP="008C6D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3C618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nee □</w:t>
            </w:r>
          </w:p>
        </w:tc>
      </w:tr>
      <w:tr w:rsidR="0017545B" w:rsidRPr="0046549A" w14:paraId="5F53AD3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FC2FEC0" w14:textId="376078AD" w:rsidR="0017545B" w:rsidRPr="003A7F71" w:rsidRDefault="0017545B" w:rsidP="003A7F71">
            <w:pPr>
              <w:pStyle w:val="Geenafstand"/>
              <w:rPr>
                <w:rFonts w:ascii="Arial" w:hAnsi="Arial" w:cs="Arial"/>
                <w:sz w:val="20"/>
                <w:szCs w:val="20"/>
              </w:rPr>
            </w:pPr>
            <w:r w:rsidRPr="003C6186">
              <w:rPr>
                <w:rFonts w:ascii="Arial" w:hAnsi="Arial" w:cs="Arial"/>
                <w:sz w:val="20"/>
                <w:szCs w:val="20"/>
              </w:rPr>
              <w:t>Zijn de docenten aangesloten bij een beroepsvereniging?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6B3D3E7" w14:textId="07A04B0C" w:rsidR="0017545B" w:rsidRPr="003C6186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3C618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ja 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BD5420D" w14:textId="6F45AB40" w:rsidR="0017545B" w:rsidRPr="003C6186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3C618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nee □</w:t>
            </w:r>
          </w:p>
        </w:tc>
      </w:tr>
      <w:tr w:rsidR="0017545B" w:rsidRPr="0046549A" w14:paraId="40F176E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70B5B94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9C5236B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AEC93DD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17545B" w:rsidRPr="0046549A" w14:paraId="3C6224F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9D3B81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5.1 VOG-verklaring docent(en)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3009443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844A45C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71521B5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C317692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09E7A2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AC1366F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3DBFBA8B" w14:textId="77777777" w:rsidTr="0046549A">
        <w:trPr>
          <w:trHeight w:val="746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5F08CDC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De SKB stelt zich op het standpunt dat vaste docenten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**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in het complementaire veld in het bezit moeten zijn van een geldige VOG. Gastdocenten in overeenstemming met standpunt scholingsaanbieder.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58B841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EA1517A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725728F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F643ED5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**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zij die structureel en regelmatig in het rooster voorkomen.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3CB7780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FB448BB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56760C1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4CB6F77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B7FD2B7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C38FF2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2D217A8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9BB55CF" w14:textId="24130751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 xml:space="preserve">6.0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Hertoetsing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2D78C2F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29EACC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454C0CF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D63A499" w14:textId="77777777" w:rsidR="0017545B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B13E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Ten opzichte van onze vorige aanvraag is het volgende aangepast of gewijzigd:</w:t>
            </w:r>
          </w:p>
          <w:p w14:paraId="2CA6EB40" w14:textId="77777777" w:rsidR="00410376" w:rsidRDefault="00410376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  <w:p w14:paraId="7866BF38" w14:textId="77777777" w:rsidR="0017545B" w:rsidRPr="00AB13E1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8C2C54D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17DB7D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2F1EFFA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1998526" w14:textId="68CC2898" w:rsidR="0017545B" w:rsidRPr="00410376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10376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Bij heraccreditatie toetsen wij o.a. de items genoemd in 7.0 op actualiteit. Wij toetsen ook op verbeterpunten genoemd in de bevindingen van de vorige accreditatie.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95B621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F78FA17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1CCAD4F8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3416A9A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FA368BF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AF60FDA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0B6AB45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C58FF78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7.0 Mee te sturen bijlagen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D4D5C1C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D37CE1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134540B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95E120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1) Brochure, folder of website-print van de scholing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EA48D6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5F92D22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33D1A10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CFFA94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2) Inhoudelijk curriculum scholing (lesaanbod per dagdeel of dag)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FCCDAA7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ED1F2B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444BBA8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C1BF678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3) Literatuurlijst (met vermelding van hoeveel pag. verplicht te bestuderen literatuur)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CB1A6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5C0E631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400D8A7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40510C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4) Beroeps- CV van de docent(en)*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71F813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D46CC05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4EB7A05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870A31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5) Examenreglement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(indien van toepassing)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19EF4C1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A209316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79A4C77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58DF77F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6) Organisatorische afspraken tussen scholingsaanbieder en student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5CCC8E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D204286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17D70E7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1856105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7) Betalingsafspraken tussen scholingsaanbieder en student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(leveringsafspraken)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4E7E498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F3964A6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073B1B62" w14:textId="77777777" w:rsidTr="0046549A">
        <w:trPr>
          <w:trHeight w:val="1243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051F299" w14:textId="097BC6DD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8) Een voorbeeld van een certificaat. Het certificaat is op naam gesteld, gedateerd en genummerd. Op het certificaat is het door de SKB toegekende aantal studie-uren in EC’s vermeld. Bij PsBK toetsing ook de toegekende punten aantal en de categorie waarop is getoetst. Het certificaat is voorzien van de handtekening van docent en (eventueel) student.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D4A07D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21DAB22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278A846D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9644E3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9) Evaluatieformulieren van de studenten bij hertoetsing.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CDD7A7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7B07522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27D68F9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80712BB" w14:textId="7AE7E19D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10) </w:t>
            </w:r>
            <w:r w:rsidRPr="00DB5A75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Klachten/ privacy reglement en/of aangeven waar te vinden op de website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2664E34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9D2D231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7F1A540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D4EB1EC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F0C9B6C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1B385A2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170E567D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002FDB0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8.0 Ondertekening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DCB0C9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1AF243E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064FF01D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C18A578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Naam: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90BEF0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3F9EEED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18023862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3BB3F3C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Functie: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75AB34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A35AB88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0235297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39BA84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Plaats: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B530E8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7221966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42942DB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8356D3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Datum: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5A6ABC7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18DAF1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56E220BD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AB6B80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Handtekening: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47DE0C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1E5650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58418CC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C0EDF3B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196BBD8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EB1060A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659152AE" w14:textId="77777777" w:rsidTr="0046549A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5C31572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Door inzending van het ‘aanvraagformulier’ verklaart de aanvrager dat het formulier naar waarheid is ingevuld en zich bindt aan de betalingsvoorwaarden van de SKB.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81A9E1E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030A75D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7033363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1DCA63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Gelieve dit formulier + alle vereiste bijlagen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per email te sturen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naar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E9EC6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11F7E0B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0AEA236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B50F50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info@stichtingskb.nl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1956C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F235E6B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7545B" w:rsidRPr="0046549A" w14:paraId="6F9E74D9" w14:textId="77777777" w:rsidTr="0046549A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35C51D3" w14:textId="77777777" w:rsidR="0017545B" w:rsidRPr="0046549A" w:rsidRDefault="0017545B" w:rsidP="0017545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Na een positieve accreditatie en certificering vindt registratie plaats en wordt zowel het bevindingenverslag als het SKB-certificaat digitaal toegezonden.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BBE2B9" w14:textId="77777777" w:rsidR="0017545B" w:rsidRPr="0046549A" w:rsidRDefault="0017545B" w:rsidP="00175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DF5893C" w14:textId="77777777" w:rsidR="0017545B" w:rsidRPr="0046549A" w:rsidRDefault="0017545B" w:rsidP="0017545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</w:tbl>
    <w:p w14:paraId="4D5641D3" w14:textId="77777777" w:rsidR="000958A9" w:rsidRDefault="000958A9"/>
    <w:sectPr w:rsidR="000958A9" w:rsidSect="00E17F6B">
      <w:pgSz w:w="11906" w:h="16838"/>
      <w:pgMar w:top="426" w:right="141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49A"/>
    <w:rsid w:val="000012F8"/>
    <w:rsid w:val="00006BE6"/>
    <w:rsid w:val="000263D6"/>
    <w:rsid w:val="00034486"/>
    <w:rsid w:val="000446FC"/>
    <w:rsid w:val="00047FDF"/>
    <w:rsid w:val="00051C46"/>
    <w:rsid w:val="0007283A"/>
    <w:rsid w:val="00072FEF"/>
    <w:rsid w:val="00091F31"/>
    <w:rsid w:val="00095121"/>
    <w:rsid w:val="000958A9"/>
    <w:rsid w:val="000978A2"/>
    <w:rsid w:val="000A24EE"/>
    <w:rsid w:val="000B0AE7"/>
    <w:rsid w:val="000C279D"/>
    <w:rsid w:val="000E7632"/>
    <w:rsid w:val="00107DE5"/>
    <w:rsid w:val="00113DC2"/>
    <w:rsid w:val="001208BC"/>
    <w:rsid w:val="00120C6F"/>
    <w:rsid w:val="00162F77"/>
    <w:rsid w:val="0017488E"/>
    <w:rsid w:val="0017545B"/>
    <w:rsid w:val="001821B8"/>
    <w:rsid w:val="00184080"/>
    <w:rsid w:val="0018593A"/>
    <w:rsid w:val="001875E3"/>
    <w:rsid w:val="0019065B"/>
    <w:rsid w:val="001B0B10"/>
    <w:rsid w:val="001C24B9"/>
    <w:rsid w:val="001C6725"/>
    <w:rsid w:val="001D5D3D"/>
    <w:rsid w:val="001E7EA3"/>
    <w:rsid w:val="001F3106"/>
    <w:rsid w:val="00200853"/>
    <w:rsid w:val="002023E2"/>
    <w:rsid w:val="0020360D"/>
    <w:rsid w:val="00211CCE"/>
    <w:rsid w:val="0022618B"/>
    <w:rsid w:val="002264FF"/>
    <w:rsid w:val="002331B7"/>
    <w:rsid w:val="0024064E"/>
    <w:rsid w:val="00254E8E"/>
    <w:rsid w:val="00255398"/>
    <w:rsid w:val="002570EC"/>
    <w:rsid w:val="00260AA6"/>
    <w:rsid w:val="00264149"/>
    <w:rsid w:val="00267F78"/>
    <w:rsid w:val="00283E83"/>
    <w:rsid w:val="00292A3F"/>
    <w:rsid w:val="002A60EC"/>
    <w:rsid w:val="002D3915"/>
    <w:rsid w:val="002D63FD"/>
    <w:rsid w:val="002E7193"/>
    <w:rsid w:val="002F2283"/>
    <w:rsid w:val="002F51B7"/>
    <w:rsid w:val="003030A7"/>
    <w:rsid w:val="0030571E"/>
    <w:rsid w:val="00307578"/>
    <w:rsid w:val="00312FF5"/>
    <w:rsid w:val="00321AEB"/>
    <w:rsid w:val="0032712F"/>
    <w:rsid w:val="0033034B"/>
    <w:rsid w:val="0036126F"/>
    <w:rsid w:val="00363F6F"/>
    <w:rsid w:val="00364486"/>
    <w:rsid w:val="0037353B"/>
    <w:rsid w:val="0037747D"/>
    <w:rsid w:val="00381CE8"/>
    <w:rsid w:val="00386D35"/>
    <w:rsid w:val="003A7F71"/>
    <w:rsid w:val="003B2893"/>
    <w:rsid w:val="003C6002"/>
    <w:rsid w:val="003C6186"/>
    <w:rsid w:val="003D64A6"/>
    <w:rsid w:val="003E4CFB"/>
    <w:rsid w:val="00410376"/>
    <w:rsid w:val="0041057D"/>
    <w:rsid w:val="00450464"/>
    <w:rsid w:val="00456803"/>
    <w:rsid w:val="0046549A"/>
    <w:rsid w:val="00486308"/>
    <w:rsid w:val="004A424C"/>
    <w:rsid w:val="004A7FB9"/>
    <w:rsid w:val="004B467E"/>
    <w:rsid w:val="004B7AA1"/>
    <w:rsid w:val="004C7316"/>
    <w:rsid w:val="004F5E69"/>
    <w:rsid w:val="0051175F"/>
    <w:rsid w:val="00514E5A"/>
    <w:rsid w:val="00526A8E"/>
    <w:rsid w:val="005650D0"/>
    <w:rsid w:val="005671E3"/>
    <w:rsid w:val="0059211D"/>
    <w:rsid w:val="005947AC"/>
    <w:rsid w:val="00596A81"/>
    <w:rsid w:val="005A6D09"/>
    <w:rsid w:val="005E5298"/>
    <w:rsid w:val="005E5E51"/>
    <w:rsid w:val="005F3874"/>
    <w:rsid w:val="006114C7"/>
    <w:rsid w:val="00611896"/>
    <w:rsid w:val="0065129C"/>
    <w:rsid w:val="00653E51"/>
    <w:rsid w:val="006761A7"/>
    <w:rsid w:val="006802C0"/>
    <w:rsid w:val="00682CED"/>
    <w:rsid w:val="00687C5C"/>
    <w:rsid w:val="006A61E7"/>
    <w:rsid w:val="006C4FDB"/>
    <w:rsid w:val="006D129B"/>
    <w:rsid w:val="006D4301"/>
    <w:rsid w:val="006D4A4E"/>
    <w:rsid w:val="006D6C6E"/>
    <w:rsid w:val="006D6D4E"/>
    <w:rsid w:val="006D7131"/>
    <w:rsid w:val="006E0A76"/>
    <w:rsid w:val="006E17F8"/>
    <w:rsid w:val="00713381"/>
    <w:rsid w:val="00735A63"/>
    <w:rsid w:val="00740EDA"/>
    <w:rsid w:val="00741E26"/>
    <w:rsid w:val="00775CF9"/>
    <w:rsid w:val="00777F75"/>
    <w:rsid w:val="00783E50"/>
    <w:rsid w:val="00790DE7"/>
    <w:rsid w:val="007936D4"/>
    <w:rsid w:val="007A099E"/>
    <w:rsid w:val="007A6950"/>
    <w:rsid w:val="007A79DF"/>
    <w:rsid w:val="007C0473"/>
    <w:rsid w:val="007C22A6"/>
    <w:rsid w:val="007C79BF"/>
    <w:rsid w:val="007D65BA"/>
    <w:rsid w:val="007E7214"/>
    <w:rsid w:val="007E747B"/>
    <w:rsid w:val="007F5F77"/>
    <w:rsid w:val="0082029C"/>
    <w:rsid w:val="0084455C"/>
    <w:rsid w:val="00875ED6"/>
    <w:rsid w:val="00880FA3"/>
    <w:rsid w:val="008A149B"/>
    <w:rsid w:val="008C4A03"/>
    <w:rsid w:val="008C6DE9"/>
    <w:rsid w:val="008F1CAF"/>
    <w:rsid w:val="00900AC6"/>
    <w:rsid w:val="00901360"/>
    <w:rsid w:val="00910D8A"/>
    <w:rsid w:val="00921521"/>
    <w:rsid w:val="009229B1"/>
    <w:rsid w:val="00922DEC"/>
    <w:rsid w:val="00934B3A"/>
    <w:rsid w:val="00934D45"/>
    <w:rsid w:val="00941A78"/>
    <w:rsid w:val="00943EA0"/>
    <w:rsid w:val="00964185"/>
    <w:rsid w:val="009A1E59"/>
    <w:rsid w:val="009B0D74"/>
    <w:rsid w:val="009B3006"/>
    <w:rsid w:val="009B331D"/>
    <w:rsid w:val="009B5BC6"/>
    <w:rsid w:val="009D2CE1"/>
    <w:rsid w:val="009D3402"/>
    <w:rsid w:val="009D3DBD"/>
    <w:rsid w:val="00A33BCD"/>
    <w:rsid w:val="00A515CF"/>
    <w:rsid w:val="00A6565A"/>
    <w:rsid w:val="00A77354"/>
    <w:rsid w:val="00AA16C4"/>
    <w:rsid w:val="00AA4D7A"/>
    <w:rsid w:val="00AB13E1"/>
    <w:rsid w:val="00AB7719"/>
    <w:rsid w:val="00AC1109"/>
    <w:rsid w:val="00AD4125"/>
    <w:rsid w:val="00AE07E6"/>
    <w:rsid w:val="00B32993"/>
    <w:rsid w:val="00B43E46"/>
    <w:rsid w:val="00B713BD"/>
    <w:rsid w:val="00B7504A"/>
    <w:rsid w:val="00B7738F"/>
    <w:rsid w:val="00B80D16"/>
    <w:rsid w:val="00BA562E"/>
    <w:rsid w:val="00BC7020"/>
    <w:rsid w:val="00BC7B75"/>
    <w:rsid w:val="00C02FC6"/>
    <w:rsid w:val="00C12FFB"/>
    <w:rsid w:val="00C32204"/>
    <w:rsid w:val="00C502C9"/>
    <w:rsid w:val="00C676A0"/>
    <w:rsid w:val="00C67E00"/>
    <w:rsid w:val="00C747D0"/>
    <w:rsid w:val="00C76259"/>
    <w:rsid w:val="00C769B3"/>
    <w:rsid w:val="00C91D5F"/>
    <w:rsid w:val="00C9254B"/>
    <w:rsid w:val="00CB5E16"/>
    <w:rsid w:val="00CC7F51"/>
    <w:rsid w:val="00CE42D5"/>
    <w:rsid w:val="00CE7D96"/>
    <w:rsid w:val="00CF26B4"/>
    <w:rsid w:val="00CF4C68"/>
    <w:rsid w:val="00D129F5"/>
    <w:rsid w:val="00D22BA0"/>
    <w:rsid w:val="00D35423"/>
    <w:rsid w:val="00D42965"/>
    <w:rsid w:val="00D53870"/>
    <w:rsid w:val="00D55659"/>
    <w:rsid w:val="00D84DF0"/>
    <w:rsid w:val="00DA454F"/>
    <w:rsid w:val="00DB47C8"/>
    <w:rsid w:val="00DB5A75"/>
    <w:rsid w:val="00DC2AA7"/>
    <w:rsid w:val="00DD16B7"/>
    <w:rsid w:val="00DE3800"/>
    <w:rsid w:val="00DE7A45"/>
    <w:rsid w:val="00DF07BF"/>
    <w:rsid w:val="00E03E1E"/>
    <w:rsid w:val="00E05871"/>
    <w:rsid w:val="00E12785"/>
    <w:rsid w:val="00E13AA2"/>
    <w:rsid w:val="00E17F6B"/>
    <w:rsid w:val="00E36767"/>
    <w:rsid w:val="00E53FB0"/>
    <w:rsid w:val="00E5713A"/>
    <w:rsid w:val="00E61862"/>
    <w:rsid w:val="00E6418B"/>
    <w:rsid w:val="00EA1A33"/>
    <w:rsid w:val="00EC19B9"/>
    <w:rsid w:val="00EC3726"/>
    <w:rsid w:val="00ED290F"/>
    <w:rsid w:val="00EE29CE"/>
    <w:rsid w:val="00EE64A3"/>
    <w:rsid w:val="00F14781"/>
    <w:rsid w:val="00F158D0"/>
    <w:rsid w:val="00F21300"/>
    <w:rsid w:val="00F21907"/>
    <w:rsid w:val="00F27AE8"/>
    <w:rsid w:val="00F30C53"/>
    <w:rsid w:val="00F91DB2"/>
    <w:rsid w:val="00F93DEA"/>
    <w:rsid w:val="00F93E8F"/>
    <w:rsid w:val="00F9621F"/>
    <w:rsid w:val="00FA2548"/>
    <w:rsid w:val="00FC6AAB"/>
    <w:rsid w:val="00FD5111"/>
    <w:rsid w:val="00FD7B60"/>
    <w:rsid w:val="00FE2A2C"/>
    <w:rsid w:val="00FE492E"/>
    <w:rsid w:val="00FE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DAFB7"/>
  <w15:chartTrackingRefBased/>
  <w15:docId w15:val="{8AAC75B0-5EE3-4592-93CF-2D8D4464F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F9621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4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8e0184-f774-47b3-a691-903ff4b8855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57E6C26A40E54BA5C1EE9E42C723CE" ma:contentTypeVersion="12" ma:contentTypeDescription="Een nieuw document maken." ma:contentTypeScope="" ma:versionID="0af5cc1fa10fff83e9023fda3fe3c350">
  <xsd:schema xmlns:xsd="http://www.w3.org/2001/XMLSchema" xmlns:xs="http://www.w3.org/2001/XMLSchema" xmlns:p="http://schemas.microsoft.com/office/2006/metadata/properties" xmlns:ns2="ac8e0184-f774-47b3-a691-903ff4b88558" targetNamespace="http://schemas.microsoft.com/office/2006/metadata/properties" ma:root="true" ma:fieldsID="79d4a7605846f64b0156c5780f2e6619" ns2:_="">
    <xsd:import namespace="ac8e0184-f774-47b3-a691-903ff4b885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8e0184-f774-47b3-a691-903ff4b885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742e49ac-632a-4061-8c72-dcab13a0d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B56609-7E91-48E1-A9D5-1A1E862D5591}">
  <ds:schemaRefs>
    <ds:schemaRef ds:uri="http://schemas.microsoft.com/office/2006/metadata/properties"/>
    <ds:schemaRef ds:uri="http://schemas.microsoft.com/office/infopath/2007/PartnerControls"/>
    <ds:schemaRef ds:uri="ac8e0184-f774-47b3-a691-903ff4b88558"/>
  </ds:schemaRefs>
</ds:datastoreItem>
</file>

<file path=customXml/itemProps2.xml><?xml version="1.0" encoding="utf-8"?>
<ds:datastoreItem xmlns:ds="http://schemas.openxmlformats.org/officeDocument/2006/customXml" ds:itemID="{EBB802EC-6E91-4CCB-8EA2-8EC7C80964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402101-F2D3-405D-B44D-2C99EF06A8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8e0184-f774-47b3-a691-903ff4b885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1383</Words>
  <Characters>7611</Characters>
  <Application>Microsoft Office Word</Application>
  <DocSecurity>0</DocSecurity>
  <Lines>63</Lines>
  <Paragraphs>17</Paragraphs>
  <ScaleCrop>false</ScaleCrop>
  <Company/>
  <LinksUpToDate>false</LinksUpToDate>
  <CharactersWithSpaces>8977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Jelsma</dc:creator>
  <cp:keywords/>
  <dc:description/>
  <cp:lastModifiedBy>Stanny van Barneveld</cp:lastModifiedBy>
  <cp:revision>39</cp:revision>
  <cp:lastPrinted>2023-11-15T19:43:00Z</cp:lastPrinted>
  <dcterms:created xsi:type="dcterms:W3CDTF">2025-01-20T19:41:00Z</dcterms:created>
  <dcterms:modified xsi:type="dcterms:W3CDTF">2025-02-06T15:15:00Z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0x0101001257E6C26A40E54BA5C1EE9E42C723CE</vt:lpwstr>
  </property>
  <property fmtid="{D5CDD505-2E9C-101B-9397-08002B2CF9AE}" pid="3" name="MediaServiceImageTags">
    <vt:lpwstr/>
  </property>
</Properties>
</file>